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AF5" w:rsidRPr="002F24DE" w:rsidRDefault="00385736" w:rsidP="002F24DE">
      <w:pPr>
        <w:rPr>
          <w:rFonts w:ascii="Times New Roman" w:hAnsi="Times New Roman" w:cs="Times New Roman"/>
          <w:b/>
          <w:sz w:val="28"/>
          <w:szCs w:val="28"/>
        </w:rPr>
      </w:pPr>
      <w:r w:rsidRPr="002F24DE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1401C9" w:rsidRPr="001401C9" w:rsidRDefault="001401C9" w:rsidP="001401C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401C9">
        <w:rPr>
          <w:rFonts w:ascii="Times New Roman" w:eastAsia="Calibri" w:hAnsi="Times New Roman" w:cs="Times New Roman"/>
          <w:sz w:val="28"/>
          <w:szCs w:val="28"/>
          <w:u w:val="single"/>
        </w:rPr>
        <w:t>Тема: «Буквенное обозначение звуков и тональностей»</w:t>
      </w:r>
    </w:p>
    <w:p w:rsidR="001401C9" w:rsidRPr="001401C9" w:rsidRDefault="001401C9" w:rsidP="001401C9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401C9">
        <w:rPr>
          <w:rFonts w:ascii="Times New Roman" w:eastAsia="Calibri" w:hAnsi="Times New Roman" w:cs="Times New Roman"/>
          <w:sz w:val="28"/>
          <w:szCs w:val="28"/>
        </w:rPr>
        <w:t>Р.т</w:t>
      </w:r>
      <w:proofErr w:type="spellEnd"/>
      <w:r w:rsidRPr="001401C9">
        <w:rPr>
          <w:rFonts w:ascii="Times New Roman" w:eastAsia="Calibri" w:hAnsi="Times New Roman" w:cs="Times New Roman"/>
          <w:sz w:val="28"/>
          <w:szCs w:val="28"/>
        </w:rPr>
        <w:t xml:space="preserve">. стр. 3 – </w:t>
      </w:r>
      <w:r w:rsidR="004D3350">
        <w:rPr>
          <w:rFonts w:ascii="Times New Roman" w:eastAsia="Calibri" w:hAnsi="Times New Roman" w:cs="Times New Roman"/>
          <w:sz w:val="28"/>
          <w:szCs w:val="28"/>
        </w:rPr>
        <w:t>записать в словарь с правилами по сольфеджио тему и переписать буквенное название нот, лада и исключения. В</w:t>
      </w:r>
      <w:r w:rsidRPr="001401C9">
        <w:rPr>
          <w:rFonts w:ascii="Times New Roman" w:eastAsia="Calibri" w:hAnsi="Times New Roman" w:cs="Times New Roman"/>
          <w:sz w:val="28"/>
          <w:szCs w:val="28"/>
        </w:rPr>
        <w:t xml:space="preserve">ыучить </w:t>
      </w:r>
      <w:bookmarkStart w:id="0" w:name="_GoBack"/>
      <w:bookmarkEnd w:id="0"/>
    </w:p>
    <w:p w:rsidR="005310C3" w:rsidRDefault="001401C9" w:rsidP="005310C3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401C9">
        <w:rPr>
          <w:rFonts w:ascii="Times New Roman" w:eastAsia="Calibri" w:hAnsi="Times New Roman" w:cs="Times New Roman"/>
          <w:sz w:val="28"/>
          <w:szCs w:val="28"/>
        </w:rPr>
        <w:t>Р.т</w:t>
      </w:r>
      <w:proofErr w:type="spellEnd"/>
      <w:r w:rsidRPr="001401C9">
        <w:rPr>
          <w:rFonts w:ascii="Times New Roman" w:eastAsia="Calibri" w:hAnsi="Times New Roman" w:cs="Times New Roman"/>
          <w:sz w:val="28"/>
          <w:szCs w:val="28"/>
        </w:rPr>
        <w:t>. стр. 6-7 – полностью</w:t>
      </w:r>
    </w:p>
    <w:p w:rsidR="005310C3" w:rsidRDefault="001401C9" w:rsidP="005310C3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310C3">
        <w:rPr>
          <w:rFonts w:ascii="Times New Roman" w:hAnsi="Times New Roman" w:cs="Times New Roman"/>
          <w:sz w:val="28"/>
          <w:szCs w:val="28"/>
        </w:rPr>
        <w:t>Учебник стр. 9-10 – письменную работу доделать</w:t>
      </w:r>
    </w:p>
    <w:p w:rsidR="001401C9" w:rsidRPr="005310C3" w:rsidRDefault="000D0569" w:rsidP="005310C3">
      <w:pPr>
        <w:numPr>
          <w:ilvl w:val="0"/>
          <w:numId w:val="5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12 № 3</w:t>
      </w:r>
      <w:r w:rsidR="001401C9" w:rsidRPr="005310C3">
        <w:rPr>
          <w:rFonts w:ascii="Times New Roman" w:hAnsi="Times New Roman" w:cs="Times New Roman"/>
          <w:sz w:val="28"/>
          <w:szCs w:val="28"/>
        </w:rPr>
        <w:t>-5</w:t>
      </w:r>
    </w:p>
    <w:p w:rsidR="001401C9" w:rsidRDefault="001401C9" w:rsidP="0038573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51742" w:rsidRDefault="00351742" w:rsidP="00351742">
      <w:pPr>
        <w:spacing w:after="160" w:line="259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1742" w:rsidRPr="00351742" w:rsidRDefault="00351742" w:rsidP="00351742">
      <w:pPr>
        <w:spacing w:after="160" w:line="259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1742" w:rsidRPr="00351742" w:rsidRDefault="00351742" w:rsidP="0035174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69C6" w:rsidRPr="00351742" w:rsidRDefault="00F269C6" w:rsidP="00351742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F269C6" w:rsidRPr="00351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073F1"/>
    <w:multiLevelType w:val="hybridMultilevel"/>
    <w:tmpl w:val="8D0CA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20CFB"/>
    <w:multiLevelType w:val="hybridMultilevel"/>
    <w:tmpl w:val="20B64900"/>
    <w:lvl w:ilvl="0" w:tplc="16761E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A4331"/>
    <w:multiLevelType w:val="hybridMultilevel"/>
    <w:tmpl w:val="33EA1B4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3B56AD"/>
    <w:multiLevelType w:val="hybridMultilevel"/>
    <w:tmpl w:val="795633B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7C22A05"/>
    <w:multiLevelType w:val="hybridMultilevel"/>
    <w:tmpl w:val="567E9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736"/>
    <w:rsid w:val="000014C7"/>
    <w:rsid w:val="000D0569"/>
    <w:rsid w:val="001314F1"/>
    <w:rsid w:val="001401C9"/>
    <w:rsid w:val="00154A3C"/>
    <w:rsid w:val="0018588E"/>
    <w:rsid w:val="001C17B2"/>
    <w:rsid w:val="00226A9C"/>
    <w:rsid w:val="002F24DE"/>
    <w:rsid w:val="00351742"/>
    <w:rsid w:val="00385736"/>
    <w:rsid w:val="004D3350"/>
    <w:rsid w:val="005310C3"/>
    <w:rsid w:val="00687B70"/>
    <w:rsid w:val="00B302A3"/>
    <w:rsid w:val="00B64852"/>
    <w:rsid w:val="00E83385"/>
    <w:rsid w:val="00E83E59"/>
    <w:rsid w:val="00F10AF5"/>
    <w:rsid w:val="00F269C6"/>
    <w:rsid w:val="00F6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3C32"/>
  <w15:docId w15:val="{BAC9465C-2D29-4EA6-A892-1A160914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15</cp:revision>
  <dcterms:created xsi:type="dcterms:W3CDTF">2020-09-10T07:21:00Z</dcterms:created>
  <dcterms:modified xsi:type="dcterms:W3CDTF">2026-09-08T09:04:00Z</dcterms:modified>
</cp:coreProperties>
</file>