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7" w:rsidRPr="003123EE" w:rsidRDefault="003123EE">
      <w:pPr>
        <w:rPr>
          <w:rFonts w:ascii="Times New Roman" w:hAnsi="Times New Roman" w:cs="Times New Roman"/>
          <w:b/>
          <w:sz w:val="28"/>
          <w:szCs w:val="28"/>
        </w:rPr>
      </w:pPr>
      <w:r w:rsidRPr="003123E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123EE" w:rsidRPr="003123EE" w:rsidRDefault="003123E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23E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C7AEB">
        <w:rPr>
          <w:rFonts w:ascii="Times New Roman" w:hAnsi="Times New Roman" w:cs="Times New Roman"/>
          <w:sz w:val="28"/>
          <w:szCs w:val="28"/>
          <w:u w:val="single"/>
        </w:rPr>
        <w:t>Размер 6/8</w:t>
      </w:r>
      <w:r w:rsidRPr="003123E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87AEE" w:rsidRDefault="00F87AEE" w:rsidP="00312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на тему: «6/8» выучить, примеры группировки из учебника переписать стр. 122</w:t>
      </w:r>
    </w:p>
    <w:p w:rsidR="003123EE" w:rsidRDefault="003C7AEB" w:rsidP="00312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120-126</w:t>
      </w:r>
      <w:r w:rsidR="0054725C">
        <w:rPr>
          <w:rFonts w:ascii="Times New Roman" w:hAnsi="Times New Roman" w:cs="Times New Roman"/>
          <w:sz w:val="28"/>
          <w:szCs w:val="28"/>
        </w:rPr>
        <w:t xml:space="preserve"> (пока не нужно учить наизусть «Сонату» Моцарта)</w:t>
      </w:r>
    </w:p>
    <w:p w:rsidR="00E72387" w:rsidRDefault="00E72387" w:rsidP="003123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стр.123-124 – все мелодии уметь сыграть на пианино и спеть без ошибок и запинок на оценку</w:t>
      </w:r>
      <w:r w:rsidR="0054725C">
        <w:rPr>
          <w:rFonts w:ascii="Times New Roman" w:hAnsi="Times New Roman" w:cs="Times New Roman"/>
          <w:sz w:val="28"/>
          <w:szCs w:val="28"/>
        </w:rPr>
        <w:t>, кроме «Сонаты» Моцарта</w:t>
      </w:r>
    </w:p>
    <w:p w:rsidR="00F014BB" w:rsidRPr="00AA1EB7" w:rsidRDefault="0042627B" w:rsidP="00AA1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26-27 № 1-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</w:p>
    <w:sectPr w:rsidR="00F014BB" w:rsidRPr="00AA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5C5B"/>
    <w:multiLevelType w:val="hybridMultilevel"/>
    <w:tmpl w:val="9540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EE"/>
    <w:rsid w:val="003123EE"/>
    <w:rsid w:val="003C7AEB"/>
    <w:rsid w:val="0042627B"/>
    <w:rsid w:val="0054725C"/>
    <w:rsid w:val="00AA1EB7"/>
    <w:rsid w:val="00D13FEE"/>
    <w:rsid w:val="00DD0157"/>
    <w:rsid w:val="00E72387"/>
    <w:rsid w:val="00F014BB"/>
    <w:rsid w:val="00F82D83"/>
    <w:rsid w:val="00F8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6448"/>
  <w15:docId w15:val="{5BB691AE-FB33-4710-933F-B0671369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10</cp:revision>
  <dcterms:created xsi:type="dcterms:W3CDTF">2021-05-05T06:29:00Z</dcterms:created>
  <dcterms:modified xsi:type="dcterms:W3CDTF">2026-04-02T13:41:00Z</dcterms:modified>
</cp:coreProperties>
</file>