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24" w:rsidRDefault="008321AC">
      <w:pPr>
        <w:rPr>
          <w:rFonts w:ascii="Times New Roman" w:hAnsi="Times New Roman" w:cs="Times New Roman"/>
          <w:b/>
          <w:sz w:val="28"/>
          <w:szCs w:val="28"/>
        </w:rPr>
      </w:pPr>
      <w:r w:rsidRPr="008321A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F42C0" w:rsidRPr="00AF42C0" w:rsidRDefault="00AF42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2C0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8321AC" w:rsidRPr="008321AC" w:rsidRDefault="008321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21A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058DF">
        <w:rPr>
          <w:rFonts w:ascii="Times New Roman" w:hAnsi="Times New Roman" w:cs="Times New Roman"/>
          <w:sz w:val="28"/>
          <w:szCs w:val="28"/>
          <w:u w:val="single"/>
        </w:rPr>
        <w:t>Ладовые тяготения</w:t>
      </w:r>
      <w:r w:rsidR="0041642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16423" w:rsidRPr="00C220B0">
        <w:rPr>
          <w:rFonts w:ascii="Times New Roman" w:hAnsi="Times New Roman" w:cs="Times New Roman"/>
          <w:sz w:val="26"/>
          <w:szCs w:val="26"/>
          <w:u w:val="single"/>
        </w:rPr>
        <w:t>Терции на ступенях мажора</w:t>
      </w:r>
      <w:r w:rsidRPr="008321A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058DF" w:rsidRDefault="00437265" w:rsidP="00832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29-30 – правило</w:t>
      </w:r>
      <w:r w:rsidR="00D05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таблицу </w:t>
      </w:r>
      <w:r w:rsidR="00D058DF">
        <w:rPr>
          <w:rFonts w:ascii="Times New Roman" w:hAnsi="Times New Roman" w:cs="Times New Roman"/>
          <w:sz w:val="28"/>
          <w:szCs w:val="28"/>
        </w:rPr>
        <w:t>записать в словарь и выучить</w:t>
      </w:r>
    </w:p>
    <w:p w:rsidR="002424C1" w:rsidRDefault="002424C1" w:rsidP="00832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9 № 3</w:t>
      </w:r>
    </w:p>
    <w:p w:rsidR="00D058DF" w:rsidRDefault="00D058DF" w:rsidP="00832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30 – играть на пианино упражнения в ля </w:t>
      </w:r>
      <w:r w:rsidR="00437265">
        <w:rPr>
          <w:rFonts w:ascii="Times New Roman" w:hAnsi="Times New Roman" w:cs="Times New Roman"/>
          <w:sz w:val="28"/>
          <w:szCs w:val="28"/>
        </w:rPr>
        <w:t>мажоре и петь</w:t>
      </w:r>
    </w:p>
    <w:p w:rsidR="00437265" w:rsidRDefault="00437265" w:rsidP="00832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31 – записать упражнение в тональности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</w:p>
    <w:p w:rsidR="00A660D0" w:rsidRDefault="00A660D0" w:rsidP="00A6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220B0">
        <w:rPr>
          <w:rFonts w:ascii="Times New Roman" w:hAnsi="Times New Roman" w:cs="Times New Roman"/>
          <w:sz w:val="26"/>
          <w:szCs w:val="26"/>
        </w:rPr>
        <w:t>Учебник стр. 37 – правило записать в словарь и выучить</w:t>
      </w:r>
    </w:p>
    <w:p w:rsidR="00437265" w:rsidRPr="00C220B0" w:rsidRDefault="00437265" w:rsidP="00A6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38 – закончить письменно терции с разрешением в </w:t>
      </w:r>
      <w:proofErr w:type="gramStart"/>
      <w:r>
        <w:rPr>
          <w:rFonts w:ascii="Times New Roman" w:hAnsi="Times New Roman" w:cs="Times New Roman"/>
          <w:sz w:val="26"/>
          <w:szCs w:val="26"/>
        </w:rPr>
        <w:t>до мажоре</w:t>
      </w:r>
      <w:proofErr w:type="gramEnd"/>
    </w:p>
    <w:p w:rsidR="00416423" w:rsidRDefault="00A660D0" w:rsidP="00A6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220B0">
        <w:rPr>
          <w:rFonts w:ascii="Times New Roman" w:hAnsi="Times New Roman" w:cs="Times New Roman"/>
          <w:sz w:val="26"/>
          <w:szCs w:val="26"/>
        </w:rPr>
        <w:t>Учебник стр. 39 – разреши терции по примеру в классе в тональности си-бемоль мажор</w:t>
      </w:r>
    </w:p>
    <w:p w:rsidR="00A660D0" w:rsidRPr="000C531D" w:rsidRDefault="00437265" w:rsidP="00A66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40 на свободных нотных станах – записать по примеру в классе терции без разрешения и неустойчивые терции с разрешением в тональности соль мажоре </w:t>
      </w:r>
    </w:p>
    <w:p w:rsidR="00A660D0" w:rsidRPr="00A660D0" w:rsidRDefault="00A660D0" w:rsidP="00A660D0">
      <w:pPr>
        <w:rPr>
          <w:rFonts w:ascii="Times New Roman" w:hAnsi="Times New Roman" w:cs="Times New Roman"/>
          <w:sz w:val="26"/>
          <w:szCs w:val="26"/>
        </w:rPr>
      </w:pPr>
    </w:p>
    <w:p w:rsidR="00AF42C0" w:rsidRDefault="00AF42C0" w:rsidP="00AF42C0">
      <w:pPr>
        <w:rPr>
          <w:rFonts w:ascii="Times New Roman" w:hAnsi="Times New Roman" w:cs="Times New Roman"/>
          <w:sz w:val="28"/>
          <w:szCs w:val="28"/>
        </w:rPr>
      </w:pPr>
    </w:p>
    <w:p w:rsidR="00EE5103" w:rsidRPr="001A3C2A" w:rsidRDefault="001A3C2A" w:rsidP="00556C7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3C2A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1A3C2A" w:rsidRDefault="001A3C2A" w:rsidP="00556C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3C2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C531D">
        <w:rPr>
          <w:rFonts w:ascii="Times New Roman" w:hAnsi="Times New Roman" w:cs="Times New Roman"/>
          <w:sz w:val="28"/>
          <w:szCs w:val="28"/>
          <w:u w:val="single"/>
        </w:rPr>
        <w:t>Контрольная работа</w:t>
      </w:r>
      <w:r w:rsidRPr="001A3C2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860EF" w:rsidRPr="000C531D" w:rsidRDefault="002860EF" w:rsidP="00095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13 – все по заданию!!!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60EF" w:rsidRPr="000C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6604"/>
    <w:multiLevelType w:val="hybridMultilevel"/>
    <w:tmpl w:val="1AAC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53E1"/>
    <w:multiLevelType w:val="hybridMultilevel"/>
    <w:tmpl w:val="658C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B2EC3"/>
    <w:multiLevelType w:val="hybridMultilevel"/>
    <w:tmpl w:val="5816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AC"/>
    <w:rsid w:val="00012446"/>
    <w:rsid w:val="000950EE"/>
    <w:rsid w:val="000C531D"/>
    <w:rsid w:val="000D658B"/>
    <w:rsid w:val="001A3C2A"/>
    <w:rsid w:val="001E31FA"/>
    <w:rsid w:val="002424C1"/>
    <w:rsid w:val="00245AF7"/>
    <w:rsid w:val="002860EF"/>
    <w:rsid w:val="00383A91"/>
    <w:rsid w:val="00392BFB"/>
    <w:rsid w:val="00416423"/>
    <w:rsid w:val="00434702"/>
    <w:rsid w:val="00437265"/>
    <w:rsid w:val="004E0440"/>
    <w:rsid w:val="00556C79"/>
    <w:rsid w:val="005E0DE5"/>
    <w:rsid w:val="007E6B80"/>
    <w:rsid w:val="007F3460"/>
    <w:rsid w:val="008321AC"/>
    <w:rsid w:val="00A660D0"/>
    <w:rsid w:val="00AF42C0"/>
    <w:rsid w:val="00C62024"/>
    <w:rsid w:val="00CC6146"/>
    <w:rsid w:val="00D058DF"/>
    <w:rsid w:val="00DF2E2A"/>
    <w:rsid w:val="00E517B0"/>
    <w:rsid w:val="00EE5103"/>
    <w:rsid w:val="00F666EC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49F1"/>
  <w15:chartTrackingRefBased/>
  <w15:docId w15:val="{6C0E367C-8694-412E-A23F-800EC44F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29</cp:revision>
  <dcterms:created xsi:type="dcterms:W3CDTF">2021-11-26T14:46:00Z</dcterms:created>
  <dcterms:modified xsi:type="dcterms:W3CDTF">2025-12-08T04:03:00Z</dcterms:modified>
</cp:coreProperties>
</file>