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A3" w:rsidRPr="00DC0D5C" w:rsidRDefault="00DC0D5C">
      <w:pPr>
        <w:rPr>
          <w:rFonts w:ascii="Times New Roman" w:hAnsi="Times New Roman" w:cs="Times New Roman"/>
          <w:b/>
          <w:sz w:val="28"/>
          <w:szCs w:val="28"/>
        </w:rPr>
      </w:pPr>
      <w:r w:rsidRPr="00DC0D5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C0D5C" w:rsidRPr="00DC0D5C" w:rsidRDefault="00DC0D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0D5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Pr="000917C3">
        <w:rPr>
          <w:rFonts w:ascii="Times New Roman" w:hAnsi="Times New Roman" w:cs="Times New Roman"/>
          <w:sz w:val="28"/>
          <w:szCs w:val="28"/>
          <w:u w:val="single"/>
        </w:rPr>
        <w:t>Обращение</w:t>
      </w:r>
      <w:r w:rsidR="000917C3" w:rsidRPr="000917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17C3" w:rsidRPr="000917C3">
        <w:rPr>
          <w:rFonts w:ascii="Times New Roman" w:hAnsi="Times New Roman" w:cs="Times New Roman"/>
          <w:sz w:val="28"/>
          <w:szCs w:val="28"/>
          <w:u w:val="single"/>
          <w:lang w:val="en-US"/>
        </w:rPr>
        <w:t>D</w:t>
      </w:r>
      <w:r w:rsidR="000917C3" w:rsidRPr="000917C3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5</w:t>
      </w:r>
      <w:r w:rsidR="000917C3" w:rsidRPr="000917C3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3</w:t>
      </w:r>
      <w:r w:rsidR="000917C3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0917C3">
        <w:rPr>
          <w:rFonts w:ascii="Times New Roman" w:hAnsi="Times New Roman" w:cs="Times New Roman"/>
          <w:sz w:val="28"/>
          <w:szCs w:val="28"/>
          <w:u w:val="single"/>
        </w:rPr>
        <w:t>в мажоре и миноре с разрешением</w:t>
      </w:r>
      <w:r w:rsidRPr="00DC0D5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C2883" w:rsidRDefault="000917C3" w:rsidP="0067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42-44 – все по заданию</w:t>
      </w:r>
    </w:p>
    <w:p w:rsidR="000917C3" w:rsidRDefault="000917C3" w:rsidP="0067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54-55 – все по заданию</w:t>
      </w:r>
    </w:p>
    <w:p w:rsidR="000917C3" w:rsidRDefault="000917C3" w:rsidP="0067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60 № 1, 2</w:t>
      </w:r>
    </w:p>
    <w:p w:rsidR="000917C3" w:rsidRPr="0067323E" w:rsidRDefault="000917C3" w:rsidP="0067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новому учебнику петь с листа стр. 10</w:t>
      </w:r>
      <w:bookmarkStart w:id="0" w:name="_GoBack"/>
      <w:bookmarkEnd w:id="0"/>
    </w:p>
    <w:sectPr w:rsidR="000917C3" w:rsidRPr="006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2DB"/>
    <w:multiLevelType w:val="hybridMultilevel"/>
    <w:tmpl w:val="EF02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5C"/>
    <w:rsid w:val="000917C3"/>
    <w:rsid w:val="00131F16"/>
    <w:rsid w:val="004C2883"/>
    <w:rsid w:val="0067323E"/>
    <w:rsid w:val="0078583D"/>
    <w:rsid w:val="009060A3"/>
    <w:rsid w:val="00A359C5"/>
    <w:rsid w:val="00DC0D5C"/>
    <w:rsid w:val="00E2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A3A3"/>
  <w15:docId w15:val="{8B0EAECF-A171-4775-8D0F-5D8B5194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D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5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6</cp:revision>
  <dcterms:created xsi:type="dcterms:W3CDTF">2020-11-17T14:18:00Z</dcterms:created>
  <dcterms:modified xsi:type="dcterms:W3CDTF">2025-11-06T13:58:00Z</dcterms:modified>
</cp:coreProperties>
</file>